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229A" w:rsidRPr="006645E9" w:rsidRDefault="00063DA7" w:rsidP="00063DA7">
      <w:pPr>
        <w:spacing w:line="480" w:lineRule="auto"/>
        <w:rPr>
          <w:rFonts w:ascii="Times New Roman" w:hAnsi="Times New Roman" w:cs="Times New Roman"/>
          <w:b/>
          <w:sz w:val="24"/>
          <w:szCs w:val="24"/>
          <w:u w:val="single"/>
        </w:rPr>
      </w:pPr>
      <w:r w:rsidRPr="006645E9">
        <w:rPr>
          <w:rFonts w:ascii="Times New Roman" w:hAnsi="Times New Roman" w:cs="Times New Roman"/>
          <w:b/>
          <w:sz w:val="24"/>
          <w:szCs w:val="24"/>
          <w:u w:val="single"/>
        </w:rPr>
        <w:t>Genre 1</w:t>
      </w:r>
    </w:p>
    <w:p w:rsidR="00063DA7" w:rsidRDefault="00063DA7" w:rsidP="00063DA7">
      <w:pPr>
        <w:spacing w:line="480" w:lineRule="auto"/>
        <w:rPr>
          <w:rFonts w:ascii="Times New Roman" w:hAnsi="Times New Roman" w:cs="Times New Roman"/>
          <w:sz w:val="24"/>
          <w:szCs w:val="24"/>
        </w:rPr>
      </w:pPr>
      <w:r>
        <w:rPr>
          <w:rFonts w:ascii="Times New Roman" w:hAnsi="Times New Roman" w:cs="Times New Roman"/>
          <w:sz w:val="24"/>
          <w:szCs w:val="24"/>
        </w:rPr>
        <w:t xml:space="preserve">Defining ‘Business Ethics’: Like Nailing </w:t>
      </w:r>
      <w:proofErr w:type="spellStart"/>
      <w:r>
        <w:rPr>
          <w:rFonts w:ascii="Times New Roman" w:hAnsi="Times New Roman" w:cs="Times New Roman"/>
          <w:sz w:val="24"/>
          <w:szCs w:val="24"/>
        </w:rPr>
        <w:t>Jello</w:t>
      </w:r>
      <w:proofErr w:type="spellEnd"/>
      <w:r>
        <w:rPr>
          <w:rFonts w:ascii="Times New Roman" w:hAnsi="Times New Roman" w:cs="Times New Roman"/>
          <w:sz w:val="24"/>
          <w:szCs w:val="24"/>
        </w:rPr>
        <w:t xml:space="preserve"> to a Wall</w:t>
      </w:r>
    </w:p>
    <w:p w:rsidR="00063DA7" w:rsidRDefault="00063DA7" w:rsidP="00063DA7">
      <w:pPr>
        <w:spacing w:line="480" w:lineRule="auto"/>
        <w:rPr>
          <w:rFonts w:ascii="Times New Roman" w:hAnsi="Times New Roman" w:cs="Times New Roman"/>
          <w:sz w:val="24"/>
          <w:szCs w:val="24"/>
        </w:rPr>
      </w:pPr>
      <w:r>
        <w:rPr>
          <w:rFonts w:ascii="Times New Roman" w:hAnsi="Times New Roman" w:cs="Times New Roman"/>
          <w:sz w:val="24"/>
          <w:szCs w:val="24"/>
        </w:rPr>
        <w:t>Source: Journal of Business Ethics, Vol. 4, No. 5(Oct., 1985), pp. 377-383</w:t>
      </w:r>
    </w:p>
    <w:p w:rsidR="006645E9" w:rsidRDefault="006645E9" w:rsidP="00063DA7">
      <w:pPr>
        <w:spacing w:line="480" w:lineRule="auto"/>
        <w:rPr>
          <w:rFonts w:ascii="Times New Roman" w:hAnsi="Times New Roman" w:cs="Times New Roman"/>
          <w:sz w:val="24"/>
          <w:szCs w:val="24"/>
        </w:rPr>
      </w:pPr>
      <w:r>
        <w:rPr>
          <w:rFonts w:ascii="Times New Roman" w:hAnsi="Times New Roman" w:cs="Times New Roman"/>
          <w:sz w:val="24"/>
          <w:szCs w:val="24"/>
        </w:rPr>
        <w:t>Topic: Marcus Dupree</w:t>
      </w:r>
    </w:p>
    <w:p w:rsidR="009A5109" w:rsidRDefault="006645E9" w:rsidP="00063DA7">
      <w:pPr>
        <w:spacing w:line="480" w:lineRule="auto"/>
        <w:rPr>
          <w:rFonts w:ascii="Times New Roman" w:hAnsi="Times New Roman" w:cs="Times New Roman"/>
          <w:sz w:val="24"/>
          <w:szCs w:val="24"/>
        </w:rPr>
      </w:pPr>
      <w:r>
        <w:rPr>
          <w:rFonts w:ascii="Times New Roman" w:hAnsi="Times New Roman" w:cs="Times New Roman"/>
          <w:sz w:val="24"/>
          <w:szCs w:val="24"/>
        </w:rPr>
        <w:t xml:space="preserve">     When writing an essay, journal entry, or anything for that matter; you have to incorporate different characteristics into your writing that will appeal to the reader. This can be achieved by using examples and characteristics from a professional piece of writing into your own piece. When I read the article, “Business Ethics: Like Nailing </w:t>
      </w:r>
      <w:proofErr w:type="spellStart"/>
      <w:r>
        <w:rPr>
          <w:rFonts w:ascii="Times New Roman" w:hAnsi="Times New Roman" w:cs="Times New Roman"/>
          <w:sz w:val="24"/>
          <w:szCs w:val="24"/>
        </w:rPr>
        <w:t>Jello</w:t>
      </w:r>
      <w:proofErr w:type="spellEnd"/>
      <w:r>
        <w:rPr>
          <w:rFonts w:ascii="Times New Roman" w:hAnsi="Times New Roman" w:cs="Times New Roman"/>
          <w:sz w:val="24"/>
          <w:szCs w:val="24"/>
        </w:rPr>
        <w:t xml:space="preserve"> to a Wall,”</w:t>
      </w:r>
      <w:r w:rsidR="009A5109">
        <w:rPr>
          <w:rFonts w:ascii="Times New Roman" w:hAnsi="Times New Roman" w:cs="Times New Roman"/>
          <w:sz w:val="24"/>
          <w:szCs w:val="24"/>
        </w:rPr>
        <w:t xml:space="preserve"> I kept tabs on the criteria of the article. Maybe a person’s problem is not having a wide range of ways to appeal a reader. The article I read had different aspects that made it appealing such as, graphs, charts, pictures, facts, examples and many other things. </w:t>
      </w:r>
    </w:p>
    <w:p w:rsidR="006645E9" w:rsidRDefault="009A5109" w:rsidP="00063DA7">
      <w:pPr>
        <w:spacing w:line="480" w:lineRule="auto"/>
        <w:rPr>
          <w:rFonts w:ascii="Times New Roman" w:hAnsi="Times New Roman" w:cs="Times New Roman"/>
          <w:sz w:val="24"/>
          <w:szCs w:val="24"/>
        </w:rPr>
      </w:pPr>
      <w:r>
        <w:rPr>
          <w:rFonts w:ascii="Times New Roman" w:hAnsi="Times New Roman" w:cs="Times New Roman"/>
          <w:sz w:val="24"/>
          <w:szCs w:val="24"/>
        </w:rPr>
        <w:t xml:space="preserve">     After choosing my project topic of Marcus Dupree, my problem was that I wanted to know how I could make my research and writing appealing. Now that I read this professional article it gave me insight on what characterizes a well written essay. I first need to introduce my topic with a good first paragraph that gives a generalization of my topic. This paragraph will also include my thesis. After I have introduced my topic, I must insert the information I have found about my topic into my body paragraphs. From looking at the professional article, I now know how to make my body paragraphs appealing. I </w:t>
      </w:r>
      <w:r w:rsidR="00A61453">
        <w:rPr>
          <w:rFonts w:ascii="Times New Roman" w:hAnsi="Times New Roman" w:cs="Times New Roman"/>
          <w:sz w:val="24"/>
          <w:szCs w:val="24"/>
        </w:rPr>
        <w:t>must also insert characteristics such as graphs, charts, pictures, facts, and examples. For graphs and charts I can use Marcus Dupree’s statistics and incorporate that in some form of a graph or chart.</w:t>
      </w:r>
      <w:r w:rsidR="00FB2596">
        <w:rPr>
          <w:rFonts w:ascii="Times New Roman" w:hAnsi="Times New Roman" w:cs="Times New Roman"/>
          <w:sz w:val="24"/>
          <w:szCs w:val="24"/>
        </w:rPr>
        <w:t xml:space="preserve"> Marcus Dupree has many pictures from high school all the way up to the professional level of him playing football. There are many facts which can be compared with his statistics. I can also use an example of a different running back </w:t>
      </w:r>
      <w:r w:rsidR="00FB2596">
        <w:rPr>
          <w:rFonts w:ascii="Times New Roman" w:hAnsi="Times New Roman" w:cs="Times New Roman"/>
          <w:sz w:val="24"/>
          <w:szCs w:val="24"/>
        </w:rPr>
        <w:lastRenderedPageBreak/>
        <w:t xml:space="preserve">to compare him to. This will give a good insight on how good he truly was in the short time span of his football career. I may compare him to one of the greatest running backs ever such as, Herschel Walker. In high school, Marcus Dupree broke many records including records set by Herschel Walker. </w:t>
      </w:r>
    </w:p>
    <w:p w:rsidR="00FB2596" w:rsidRPr="00557872" w:rsidRDefault="00FB2596" w:rsidP="00063DA7">
      <w:pPr>
        <w:spacing w:line="480" w:lineRule="auto"/>
        <w:rPr>
          <w:rFonts w:ascii="Times New Roman" w:hAnsi="Times New Roman" w:cs="Times New Roman"/>
          <w:sz w:val="24"/>
          <w:szCs w:val="24"/>
        </w:rPr>
      </w:pPr>
      <w:r>
        <w:rPr>
          <w:rFonts w:ascii="Times New Roman" w:hAnsi="Times New Roman" w:cs="Times New Roman"/>
          <w:sz w:val="24"/>
          <w:szCs w:val="24"/>
        </w:rPr>
        <w:t xml:space="preserve">     Once your information and introduction/thesis have been inserted in your essay, then you can interpret what you think about the topic. You may also want see how other people interpret his career</w:t>
      </w:r>
      <w:r w:rsidR="008318BC">
        <w:rPr>
          <w:rFonts w:ascii="Times New Roman" w:hAnsi="Times New Roman" w:cs="Times New Roman"/>
          <w:sz w:val="24"/>
          <w:szCs w:val="24"/>
        </w:rPr>
        <w:t xml:space="preserve">, such as his coaches and teammates. </w:t>
      </w:r>
      <w:r w:rsidR="00B246AB">
        <w:rPr>
          <w:rFonts w:ascii="Times New Roman" w:hAnsi="Times New Roman" w:cs="Times New Roman"/>
          <w:sz w:val="24"/>
          <w:szCs w:val="24"/>
        </w:rPr>
        <w:t xml:space="preserve">This will give a good point of view from people who have seen him play first hand instead of just your own opinion. At the end of your essay, you have </w:t>
      </w:r>
      <w:proofErr w:type="gramStart"/>
      <w:r w:rsidR="00B246AB">
        <w:rPr>
          <w:rFonts w:ascii="Times New Roman" w:hAnsi="Times New Roman" w:cs="Times New Roman"/>
          <w:sz w:val="24"/>
          <w:szCs w:val="24"/>
        </w:rPr>
        <w:t>make</w:t>
      </w:r>
      <w:proofErr w:type="gramEnd"/>
      <w:r w:rsidR="00B246AB">
        <w:rPr>
          <w:rFonts w:ascii="Times New Roman" w:hAnsi="Times New Roman" w:cs="Times New Roman"/>
          <w:sz w:val="24"/>
          <w:szCs w:val="24"/>
        </w:rPr>
        <w:t xml:space="preserve"> sure you end with a bang! Make the reader think all the way to the end of the essay and even after the essay. Get the reader emotionally involved and hooked from your writing by using aspects of different professionally written articles such as, “Business Ethics: Like Nailing </w:t>
      </w:r>
      <w:proofErr w:type="spellStart"/>
      <w:r w:rsidR="00B246AB">
        <w:rPr>
          <w:rFonts w:ascii="Times New Roman" w:hAnsi="Times New Roman" w:cs="Times New Roman"/>
          <w:sz w:val="24"/>
          <w:szCs w:val="24"/>
        </w:rPr>
        <w:t>Jello</w:t>
      </w:r>
      <w:proofErr w:type="spellEnd"/>
      <w:r w:rsidR="00B246AB">
        <w:rPr>
          <w:rFonts w:ascii="Times New Roman" w:hAnsi="Times New Roman" w:cs="Times New Roman"/>
          <w:sz w:val="24"/>
          <w:szCs w:val="24"/>
        </w:rPr>
        <w:t xml:space="preserve"> to a Wall.”</w:t>
      </w:r>
      <w:bookmarkStart w:id="0" w:name="_GoBack"/>
      <w:bookmarkEnd w:id="0"/>
    </w:p>
    <w:sectPr w:rsidR="00FB2596" w:rsidRPr="0055787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7872"/>
    <w:rsid w:val="000030F4"/>
    <w:rsid w:val="00003744"/>
    <w:rsid w:val="0001109B"/>
    <w:rsid w:val="00021FC3"/>
    <w:rsid w:val="00063DA7"/>
    <w:rsid w:val="0006472B"/>
    <w:rsid w:val="00071AEE"/>
    <w:rsid w:val="00074711"/>
    <w:rsid w:val="000837E5"/>
    <w:rsid w:val="00084D1B"/>
    <w:rsid w:val="0008696F"/>
    <w:rsid w:val="000906BC"/>
    <w:rsid w:val="00096D9D"/>
    <w:rsid w:val="00097F64"/>
    <w:rsid w:val="000A2441"/>
    <w:rsid w:val="000A46E1"/>
    <w:rsid w:val="000B2F7D"/>
    <w:rsid w:val="000B680F"/>
    <w:rsid w:val="000B7AF1"/>
    <w:rsid w:val="000C227A"/>
    <w:rsid w:val="000D316C"/>
    <w:rsid w:val="000D651C"/>
    <w:rsid w:val="000E3141"/>
    <w:rsid w:val="000F26EB"/>
    <w:rsid w:val="000F3719"/>
    <w:rsid w:val="000F3F37"/>
    <w:rsid w:val="000F6A54"/>
    <w:rsid w:val="000F7E07"/>
    <w:rsid w:val="00100388"/>
    <w:rsid w:val="0012249D"/>
    <w:rsid w:val="001228F3"/>
    <w:rsid w:val="00125812"/>
    <w:rsid w:val="00156706"/>
    <w:rsid w:val="00164F0C"/>
    <w:rsid w:val="0017616C"/>
    <w:rsid w:val="001802A2"/>
    <w:rsid w:val="00180F59"/>
    <w:rsid w:val="00181B0F"/>
    <w:rsid w:val="00183AFD"/>
    <w:rsid w:val="001862B9"/>
    <w:rsid w:val="00186A43"/>
    <w:rsid w:val="00190607"/>
    <w:rsid w:val="0019633B"/>
    <w:rsid w:val="001A3AE3"/>
    <w:rsid w:val="001A6C91"/>
    <w:rsid w:val="001B3AAB"/>
    <w:rsid w:val="001C2857"/>
    <w:rsid w:val="001C329C"/>
    <w:rsid w:val="001D0AE8"/>
    <w:rsid w:val="001E1B48"/>
    <w:rsid w:val="001E54C1"/>
    <w:rsid w:val="001E713E"/>
    <w:rsid w:val="00200FE9"/>
    <w:rsid w:val="00220BE9"/>
    <w:rsid w:val="00223330"/>
    <w:rsid w:val="00227039"/>
    <w:rsid w:val="00230998"/>
    <w:rsid w:val="00234486"/>
    <w:rsid w:val="00262630"/>
    <w:rsid w:val="002725A2"/>
    <w:rsid w:val="00273432"/>
    <w:rsid w:val="00275682"/>
    <w:rsid w:val="00280377"/>
    <w:rsid w:val="00283CC6"/>
    <w:rsid w:val="002904E5"/>
    <w:rsid w:val="00292947"/>
    <w:rsid w:val="002931A5"/>
    <w:rsid w:val="002A0303"/>
    <w:rsid w:val="002A5171"/>
    <w:rsid w:val="002A6746"/>
    <w:rsid w:val="002B4424"/>
    <w:rsid w:val="002D642B"/>
    <w:rsid w:val="002F2165"/>
    <w:rsid w:val="002F2D2D"/>
    <w:rsid w:val="00322DE1"/>
    <w:rsid w:val="00323C0A"/>
    <w:rsid w:val="003356B7"/>
    <w:rsid w:val="0034153B"/>
    <w:rsid w:val="00347448"/>
    <w:rsid w:val="00347468"/>
    <w:rsid w:val="00347D84"/>
    <w:rsid w:val="003515CA"/>
    <w:rsid w:val="003517D5"/>
    <w:rsid w:val="00352995"/>
    <w:rsid w:val="00365E68"/>
    <w:rsid w:val="00366D5F"/>
    <w:rsid w:val="00375E74"/>
    <w:rsid w:val="00387849"/>
    <w:rsid w:val="003A0F2B"/>
    <w:rsid w:val="003B2965"/>
    <w:rsid w:val="003E2621"/>
    <w:rsid w:val="003E5E0D"/>
    <w:rsid w:val="00411F84"/>
    <w:rsid w:val="00417B71"/>
    <w:rsid w:val="00430B0F"/>
    <w:rsid w:val="00435602"/>
    <w:rsid w:val="004356F4"/>
    <w:rsid w:val="00443EA0"/>
    <w:rsid w:val="0045259A"/>
    <w:rsid w:val="004736F9"/>
    <w:rsid w:val="004B29CD"/>
    <w:rsid w:val="004B30B9"/>
    <w:rsid w:val="004B43D8"/>
    <w:rsid w:val="004C15C7"/>
    <w:rsid w:val="004C3509"/>
    <w:rsid w:val="004C37FE"/>
    <w:rsid w:val="004E1F8E"/>
    <w:rsid w:val="004F708C"/>
    <w:rsid w:val="005003D3"/>
    <w:rsid w:val="005007C9"/>
    <w:rsid w:val="005051CC"/>
    <w:rsid w:val="00530722"/>
    <w:rsid w:val="005425CC"/>
    <w:rsid w:val="00557872"/>
    <w:rsid w:val="00575C4E"/>
    <w:rsid w:val="005B419C"/>
    <w:rsid w:val="005C5B40"/>
    <w:rsid w:val="005D1F47"/>
    <w:rsid w:val="005D66E1"/>
    <w:rsid w:val="005E11C9"/>
    <w:rsid w:val="005E4F23"/>
    <w:rsid w:val="005F229A"/>
    <w:rsid w:val="0061237F"/>
    <w:rsid w:val="006123C5"/>
    <w:rsid w:val="006126CE"/>
    <w:rsid w:val="00636933"/>
    <w:rsid w:val="00641AFB"/>
    <w:rsid w:val="00651AA7"/>
    <w:rsid w:val="00660C6F"/>
    <w:rsid w:val="006645E9"/>
    <w:rsid w:val="00692121"/>
    <w:rsid w:val="00696170"/>
    <w:rsid w:val="006A18A8"/>
    <w:rsid w:val="006A6E5F"/>
    <w:rsid w:val="006E0436"/>
    <w:rsid w:val="006F193D"/>
    <w:rsid w:val="00707E13"/>
    <w:rsid w:val="00713A87"/>
    <w:rsid w:val="00714C67"/>
    <w:rsid w:val="00724328"/>
    <w:rsid w:val="007326B1"/>
    <w:rsid w:val="00740F2E"/>
    <w:rsid w:val="0075757A"/>
    <w:rsid w:val="007802BC"/>
    <w:rsid w:val="007A191D"/>
    <w:rsid w:val="007A5531"/>
    <w:rsid w:val="007B5C29"/>
    <w:rsid w:val="007C1EE8"/>
    <w:rsid w:val="007F3C1F"/>
    <w:rsid w:val="007F4121"/>
    <w:rsid w:val="008159AB"/>
    <w:rsid w:val="008316B8"/>
    <w:rsid w:val="008318BC"/>
    <w:rsid w:val="00862C28"/>
    <w:rsid w:val="0086594C"/>
    <w:rsid w:val="008762CF"/>
    <w:rsid w:val="00882E9C"/>
    <w:rsid w:val="00882F0D"/>
    <w:rsid w:val="008927F3"/>
    <w:rsid w:val="008977D3"/>
    <w:rsid w:val="008D551E"/>
    <w:rsid w:val="00901185"/>
    <w:rsid w:val="009034C3"/>
    <w:rsid w:val="009127E0"/>
    <w:rsid w:val="00912C9B"/>
    <w:rsid w:val="0091372F"/>
    <w:rsid w:val="009137B5"/>
    <w:rsid w:val="00925D7C"/>
    <w:rsid w:val="00930933"/>
    <w:rsid w:val="00930F98"/>
    <w:rsid w:val="00936299"/>
    <w:rsid w:val="00947ECE"/>
    <w:rsid w:val="00954100"/>
    <w:rsid w:val="00955922"/>
    <w:rsid w:val="009669C9"/>
    <w:rsid w:val="009724C9"/>
    <w:rsid w:val="00977291"/>
    <w:rsid w:val="00980B9F"/>
    <w:rsid w:val="00981727"/>
    <w:rsid w:val="00981EDA"/>
    <w:rsid w:val="00990D07"/>
    <w:rsid w:val="009935A3"/>
    <w:rsid w:val="009A137B"/>
    <w:rsid w:val="009A2696"/>
    <w:rsid w:val="009A5109"/>
    <w:rsid w:val="009B67E2"/>
    <w:rsid w:val="009C5DA9"/>
    <w:rsid w:val="009D188C"/>
    <w:rsid w:val="009D6436"/>
    <w:rsid w:val="009E1E35"/>
    <w:rsid w:val="009F6695"/>
    <w:rsid w:val="009F68B1"/>
    <w:rsid w:val="00A04ECF"/>
    <w:rsid w:val="00A13FE7"/>
    <w:rsid w:val="00A16718"/>
    <w:rsid w:val="00A31582"/>
    <w:rsid w:val="00A42FEB"/>
    <w:rsid w:val="00A52BA6"/>
    <w:rsid w:val="00A53C7A"/>
    <w:rsid w:val="00A61453"/>
    <w:rsid w:val="00A82ACD"/>
    <w:rsid w:val="00A87880"/>
    <w:rsid w:val="00A92907"/>
    <w:rsid w:val="00A94D43"/>
    <w:rsid w:val="00AA5C4E"/>
    <w:rsid w:val="00AB30D0"/>
    <w:rsid w:val="00AB722F"/>
    <w:rsid w:val="00AB771F"/>
    <w:rsid w:val="00AC6D5C"/>
    <w:rsid w:val="00AD486D"/>
    <w:rsid w:val="00AF0CF5"/>
    <w:rsid w:val="00AF5853"/>
    <w:rsid w:val="00B00CAE"/>
    <w:rsid w:val="00B06EC5"/>
    <w:rsid w:val="00B07952"/>
    <w:rsid w:val="00B245E2"/>
    <w:rsid w:val="00B246AB"/>
    <w:rsid w:val="00B26112"/>
    <w:rsid w:val="00B34017"/>
    <w:rsid w:val="00B348DA"/>
    <w:rsid w:val="00B40BE3"/>
    <w:rsid w:val="00B466A0"/>
    <w:rsid w:val="00B47904"/>
    <w:rsid w:val="00B53718"/>
    <w:rsid w:val="00B82518"/>
    <w:rsid w:val="00B91A23"/>
    <w:rsid w:val="00B951FF"/>
    <w:rsid w:val="00BB28B0"/>
    <w:rsid w:val="00BC1E81"/>
    <w:rsid w:val="00BC50D3"/>
    <w:rsid w:val="00BC5FC9"/>
    <w:rsid w:val="00C00121"/>
    <w:rsid w:val="00C0227A"/>
    <w:rsid w:val="00C03C4D"/>
    <w:rsid w:val="00C07C73"/>
    <w:rsid w:val="00C22ECF"/>
    <w:rsid w:val="00C233CD"/>
    <w:rsid w:val="00C25055"/>
    <w:rsid w:val="00C2665E"/>
    <w:rsid w:val="00C445B6"/>
    <w:rsid w:val="00C44607"/>
    <w:rsid w:val="00C44CC5"/>
    <w:rsid w:val="00C534A8"/>
    <w:rsid w:val="00C53EF8"/>
    <w:rsid w:val="00C6030C"/>
    <w:rsid w:val="00C7035A"/>
    <w:rsid w:val="00C749E4"/>
    <w:rsid w:val="00C76CB8"/>
    <w:rsid w:val="00C81C5D"/>
    <w:rsid w:val="00C85A5A"/>
    <w:rsid w:val="00C96EB8"/>
    <w:rsid w:val="00CA2C13"/>
    <w:rsid w:val="00CA2D19"/>
    <w:rsid w:val="00CA48E1"/>
    <w:rsid w:val="00CA4942"/>
    <w:rsid w:val="00CA575F"/>
    <w:rsid w:val="00CB755A"/>
    <w:rsid w:val="00CC0581"/>
    <w:rsid w:val="00CC296F"/>
    <w:rsid w:val="00CD5F68"/>
    <w:rsid w:val="00CF2BB0"/>
    <w:rsid w:val="00CF6203"/>
    <w:rsid w:val="00CF7908"/>
    <w:rsid w:val="00D20560"/>
    <w:rsid w:val="00D3157C"/>
    <w:rsid w:val="00D34067"/>
    <w:rsid w:val="00D34FD5"/>
    <w:rsid w:val="00D41F2C"/>
    <w:rsid w:val="00D525BF"/>
    <w:rsid w:val="00D7077D"/>
    <w:rsid w:val="00D80243"/>
    <w:rsid w:val="00D8231C"/>
    <w:rsid w:val="00D8764F"/>
    <w:rsid w:val="00DB25AC"/>
    <w:rsid w:val="00DB381D"/>
    <w:rsid w:val="00DB78BB"/>
    <w:rsid w:val="00DD1A57"/>
    <w:rsid w:val="00DD610A"/>
    <w:rsid w:val="00DD6554"/>
    <w:rsid w:val="00DE1BDA"/>
    <w:rsid w:val="00DF7665"/>
    <w:rsid w:val="00E0272F"/>
    <w:rsid w:val="00E11505"/>
    <w:rsid w:val="00E152B0"/>
    <w:rsid w:val="00E24E00"/>
    <w:rsid w:val="00E307C2"/>
    <w:rsid w:val="00E31CC8"/>
    <w:rsid w:val="00E33A21"/>
    <w:rsid w:val="00E660CF"/>
    <w:rsid w:val="00E7785B"/>
    <w:rsid w:val="00E9150E"/>
    <w:rsid w:val="00EB12AA"/>
    <w:rsid w:val="00EC015B"/>
    <w:rsid w:val="00ED0F7B"/>
    <w:rsid w:val="00ED7BE2"/>
    <w:rsid w:val="00EE4A07"/>
    <w:rsid w:val="00EF3E31"/>
    <w:rsid w:val="00F0228E"/>
    <w:rsid w:val="00F03D77"/>
    <w:rsid w:val="00F249BF"/>
    <w:rsid w:val="00F32196"/>
    <w:rsid w:val="00F45CA1"/>
    <w:rsid w:val="00F5000D"/>
    <w:rsid w:val="00F5124C"/>
    <w:rsid w:val="00F55959"/>
    <w:rsid w:val="00F6536D"/>
    <w:rsid w:val="00F70B72"/>
    <w:rsid w:val="00F812C0"/>
    <w:rsid w:val="00F95368"/>
    <w:rsid w:val="00F95F3C"/>
    <w:rsid w:val="00FB0165"/>
    <w:rsid w:val="00FB2596"/>
    <w:rsid w:val="00FB7B61"/>
    <w:rsid w:val="00FC5641"/>
    <w:rsid w:val="00FD3C4F"/>
    <w:rsid w:val="00FF1453"/>
    <w:rsid w:val="00FF28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420</Words>
  <Characters>2399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 Horowitz</dc:creator>
  <cp:lastModifiedBy>Eric Horowitz</cp:lastModifiedBy>
  <cp:revision>2</cp:revision>
  <dcterms:created xsi:type="dcterms:W3CDTF">2013-03-25T03:16:00Z</dcterms:created>
  <dcterms:modified xsi:type="dcterms:W3CDTF">2013-03-25T03:16:00Z</dcterms:modified>
</cp:coreProperties>
</file>